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2B" w:rsidRPr="00AF280E" w:rsidRDefault="0089792B" w:rsidP="0089792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80E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Style w:val="Heading1Char"/>
          <w:rFonts w:cs="Times New Roman"/>
          <w:szCs w:val="24"/>
        </w:rPr>
        <w:t>AUDIT OPERASIONAL TERHADAP KUALITAS PRODUK UNGGAS DI CV BERKAH MAJU REZEKI</w:t>
      </w: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  <w:proofErr w:type="gramEnd"/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: Destia Pratiwi</w:t>
      </w: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NIM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37160399</w:t>
      </w:r>
    </w:p>
    <w:p w:rsidR="0089792B" w:rsidRPr="00AF280E" w:rsidRDefault="0089792B" w:rsidP="0089792B">
      <w:pPr>
        <w:tabs>
          <w:tab w:val="left" w:pos="6573"/>
        </w:tabs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Diajukan sebagai salah satu syarat untuk </w:t>
      </w: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memperoleh gelar Sarjana Akuntansi</w:t>
      </w: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Program Studi Akuntansi</w:t>
      </w: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 Pemeriksaan Akuntansi</w:t>
      </w: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9792B" w:rsidRPr="00A84F47" w:rsidRDefault="0089792B" w:rsidP="0089792B">
      <w:pPr>
        <w:spacing w:after="0" w:line="240" w:lineRule="auto"/>
        <w:ind w:left="0"/>
        <w:jc w:val="center"/>
        <w:rPr>
          <w:rFonts w:ascii="Arial" w:eastAsia="Times New Roman" w:hAnsi="Arial" w:cs="Arial"/>
          <w:color w:val="222222"/>
          <w:sz w:val="27"/>
          <w:szCs w:val="27"/>
          <w:lang w:val="en-ID" w:eastAsia="en-GB"/>
        </w:rPr>
      </w:pPr>
      <w:r w:rsidRPr="00A84F47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0E218EE" wp14:editId="6CE32B83">
            <wp:extent cx="2811145" cy="1625600"/>
            <wp:effectExtent l="0" t="0" r="0" b="0"/>
            <wp:docPr id="2" name="Picture 2" descr="C:\Users\Christ Linardo\AppData\Local\Microsoft\Windows\INetCache\Content.MSO\B185D4ED.tmp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 Linardo\AppData\Local\Microsoft\Windows\INetCache\Content.MSO\B185D4E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:rsidR="0089792B" w:rsidRPr="00AF280E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89792B" w:rsidRPr="0089792B" w:rsidRDefault="0089792B" w:rsidP="0089792B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9792B">
        <w:rPr>
          <w:rFonts w:ascii="Times New Roman" w:hAnsi="Times New Roman" w:cs="Times New Roman"/>
          <w:b/>
          <w:sz w:val="24"/>
          <w:szCs w:val="24"/>
          <w:lang w:val="en-ID"/>
        </w:rPr>
        <w:t>Agustus 2019</w:t>
      </w:r>
    </w:p>
    <w:p w:rsidR="00EF06EF" w:rsidRDefault="00B058A1"/>
    <w:sectPr w:rsidR="00EF06EF" w:rsidSect="0088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B"/>
    <w:rsid w:val="00880A56"/>
    <w:rsid w:val="0089792B"/>
    <w:rsid w:val="00B058A1"/>
    <w:rsid w:val="00B9305D"/>
    <w:rsid w:val="00E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78759-B880-456D-B114-C96B0077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2B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92B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92B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ved=2ahUKEwj8msL7i6fkAhWa6nMBHYyGDWcQjRx6BAgBEAQ&amp;url=https://www.edumor.com/kampus/5310/institut-bisnis-dan-informatika-kwik-kian-gie&amp;psig=AOvVaw1mr7SIV5OHeTR2DfRlyp9p&amp;ust=1567134177816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Marselinus</dc:creator>
  <cp:keywords/>
  <dc:description/>
  <cp:lastModifiedBy>Marselinus</cp:lastModifiedBy>
  <cp:revision>1</cp:revision>
  <dcterms:created xsi:type="dcterms:W3CDTF">2019-10-11T07:38:00Z</dcterms:created>
  <dcterms:modified xsi:type="dcterms:W3CDTF">2019-10-11T08:24:00Z</dcterms:modified>
</cp:coreProperties>
</file>