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BB" w:rsidRPr="00CC779A" w:rsidRDefault="00CE1CBB" w:rsidP="00CE1CBB">
      <w:pPr>
        <w:pStyle w:val="Heading1"/>
        <w:ind w:left="540" w:hanging="567"/>
        <w:rPr>
          <w:lang w:val="en-ID"/>
        </w:rPr>
      </w:pPr>
      <w:bookmarkStart w:id="0" w:name="_Toc534403028"/>
      <w:r w:rsidRPr="00CC779A">
        <w:rPr>
          <w:lang w:val="en-ID"/>
        </w:rPr>
        <w:t>KATA PENGANTAR</w:t>
      </w:r>
      <w:bookmarkEnd w:id="0"/>
    </w:p>
    <w:p w:rsidR="00CE1CBB" w:rsidRPr="00935190" w:rsidRDefault="00CE1CBB" w:rsidP="00CE1CBB">
      <w:pPr>
        <w:ind w:left="0" w:firstLine="41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Maha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Esa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berkat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dah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-Nya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kelulusan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E1CBB" w:rsidRPr="00935190" w:rsidRDefault="00CE1CBB" w:rsidP="00CE1CBB">
      <w:pPr>
        <w:ind w:left="0" w:firstLine="41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skrispsi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CE1CBB" w:rsidRPr="00935190" w:rsidRDefault="00CE1CBB" w:rsidP="00CE1CBB">
      <w:pPr>
        <w:ind w:left="450" w:hanging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>1.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Rizka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Arfianti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SE.,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., MM,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M.Ak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berkenan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menyisihkan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tenaga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pikiran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dorongan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proofErr w:type="gram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E1CBB" w:rsidRPr="00935190" w:rsidRDefault="00CE1CBB" w:rsidP="00CE1CBB">
      <w:pPr>
        <w:ind w:left="450" w:hanging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mengajar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kepana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E1CBB" w:rsidRPr="00935190" w:rsidRDefault="00CE1CBB" w:rsidP="00CE1CBB">
      <w:pPr>
        <w:ind w:left="450" w:hanging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>3.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staf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perpustakaan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PDPM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Kwik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staf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fotokopi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buku-buku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ref</w:t>
      </w:r>
      <w:r>
        <w:rPr>
          <w:rFonts w:ascii="Times New Roman" w:hAnsi="Times New Roman" w:cs="Times New Roman"/>
          <w:sz w:val="24"/>
          <w:szCs w:val="24"/>
          <w:lang w:val="en-ID"/>
        </w:rPr>
        <w:t>e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>rensi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E1CBB" w:rsidRPr="00935190" w:rsidRDefault="00CE1CBB" w:rsidP="00CE1CBB">
      <w:pPr>
        <w:ind w:left="450" w:hanging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>4.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ab/>
        <w:t xml:space="preserve">Orang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E1CBB" w:rsidRPr="00935190" w:rsidRDefault="00CE1CBB" w:rsidP="00CE1CBB">
      <w:pPr>
        <w:ind w:left="450" w:hanging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>5.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</w:t>
      </w:r>
      <w:r>
        <w:rPr>
          <w:rFonts w:ascii="Times New Roman" w:hAnsi="Times New Roman" w:cs="Times New Roman"/>
          <w:sz w:val="24"/>
          <w:szCs w:val="24"/>
          <w:lang w:val="en-ID"/>
        </w:rPr>
        <w:t>l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>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E1CBB" w:rsidRDefault="00CE1CBB" w:rsidP="00CE1CBB">
      <w:pPr>
        <w:ind w:left="450" w:hanging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>6.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sebutkan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satu-persatu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E1CBB" w:rsidRDefault="00CE1CBB" w:rsidP="00CE1CBB">
      <w:pPr>
        <w:ind w:left="4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keterbatasan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>tu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mengharapkan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demi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penyempurnaan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E1CBB" w:rsidRPr="00935190" w:rsidRDefault="00CE1CBB" w:rsidP="00CE1CBB">
      <w:pPr>
        <w:ind w:left="450"/>
        <w:rPr>
          <w:rFonts w:ascii="Times New Roman" w:hAnsi="Times New Roman" w:cs="Times New Roman"/>
          <w:sz w:val="24"/>
          <w:szCs w:val="24"/>
          <w:lang w:val="en-ID"/>
        </w:rPr>
      </w:pPr>
      <w:bookmarkStart w:id="1" w:name="_GoBack"/>
      <w:bookmarkEnd w:id="1"/>
    </w:p>
    <w:p w:rsidR="00CE1CBB" w:rsidRPr="00935190" w:rsidRDefault="00CE1CBB" w:rsidP="00CE1CBB">
      <w:pPr>
        <w:ind w:left="4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lastRenderedPageBreak/>
        <w:t>Akhir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kata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berharap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paparkan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35190"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siapa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membaca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memerlukannya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E1CBB" w:rsidRPr="00935190" w:rsidRDefault="00CE1CBB" w:rsidP="00CE1CBB">
      <w:pPr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Jakarta, April 2019</w:t>
      </w:r>
    </w:p>
    <w:p w:rsidR="00CE1CBB" w:rsidRPr="00935190" w:rsidRDefault="00CE1CBB" w:rsidP="00CE1CBB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CE1CBB" w:rsidRDefault="00CE1CBB" w:rsidP="00CE1CBB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</w:p>
    <w:p w:rsidR="00CE1CBB" w:rsidRDefault="00CE1CBB" w:rsidP="00CE1CBB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</w:p>
    <w:p w:rsidR="00A9133D" w:rsidRDefault="00A9133D"/>
    <w:sectPr w:rsidR="00A9133D" w:rsidSect="00CB4D3E">
      <w:footerReference w:type="default" r:id="rId6"/>
      <w:pgSz w:w="11906" w:h="16838"/>
      <w:pgMar w:top="1138" w:right="1138" w:bottom="1138" w:left="1985" w:header="706" w:footer="706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D1" w:rsidRDefault="004F7BD1" w:rsidP="00CB4D3E">
      <w:pPr>
        <w:spacing w:after="0" w:line="240" w:lineRule="auto"/>
      </w:pPr>
      <w:r>
        <w:separator/>
      </w:r>
    </w:p>
  </w:endnote>
  <w:endnote w:type="continuationSeparator" w:id="0">
    <w:p w:rsidR="004F7BD1" w:rsidRDefault="004F7BD1" w:rsidP="00CB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061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D3E" w:rsidRDefault="00CB4D3E" w:rsidP="00CB4D3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B4D3E" w:rsidRDefault="00CB4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D1" w:rsidRDefault="004F7BD1" w:rsidP="00CB4D3E">
      <w:pPr>
        <w:spacing w:after="0" w:line="240" w:lineRule="auto"/>
      </w:pPr>
      <w:r>
        <w:separator/>
      </w:r>
    </w:p>
  </w:footnote>
  <w:footnote w:type="continuationSeparator" w:id="0">
    <w:p w:rsidR="004F7BD1" w:rsidRDefault="004F7BD1" w:rsidP="00CB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BB"/>
    <w:rsid w:val="004F7BD1"/>
    <w:rsid w:val="00A9133D"/>
    <w:rsid w:val="00CB4D3E"/>
    <w:rsid w:val="00C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397B7-6E57-4BCE-9CF1-35164AE4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BB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CB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CBB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B4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3E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B4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3E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Ervin</cp:lastModifiedBy>
  <cp:revision>2</cp:revision>
  <dcterms:created xsi:type="dcterms:W3CDTF">2019-05-02T14:12:00Z</dcterms:created>
  <dcterms:modified xsi:type="dcterms:W3CDTF">2019-05-02T14:27:00Z</dcterms:modified>
</cp:coreProperties>
</file>