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9B6" w:rsidRPr="00D657CD" w:rsidRDefault="002E29B6" w:rsidP="002E29B6">
      <w:pPr>
        <w:tabs>
          <w:tab w:val="right" w:leader="dot" w:pos="8640"/>
          <w:tab w:val="left" w:pos="8789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657CD">
        <w:rPr>
          <w:rFonts w:ascii="Times New Roman" w:hAnsi="Times New Roman"/>
          <w:b/>
          <w:sz w:val="24"/>
          <w:szCs w:val="24"/>
        </w:rPr>
        <w:t>DAFTAR LAMPIRAN</w:t>
      </w:r>
    </w:p>
    <w:p w:rsidR="002E29B6" w:rsidRDefault="002E29B6" w:rsidP="002E29B6">
      <w:pPr>
        <w:tabs>
          <w:tab w:val="right" w:leader="dot" w:pos="8640"/>
          <w:tab w:val="left" w:pos="8789"/>
        </w:tabs>
        <w:spacing w:line="360" w:lineRule="auto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Lampiran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1</w:t>
      </w:r>
      <w:r w:rsidRPr="00D657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Data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id-ID"/>
        </w:rPr>
        <w:t>Human Development Index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86</w:t>
      </w:r>
    </w:p>
    <w:p w:rsidR="002E29B6" w:rsidRPr="004C66CC" w:rsidRDefault="002E29B6" w:rsidP="002E29B6">
      <w:pPr>
        <w:tabs>
          <w:tab w:val="right" w:leader="dot" w:pos="8640"/>
          <w:tab w:val="left" w:pos="8789"/>
        </w:tabs>
        <w:spacing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Lampiran 2 Data </w:t>
      </w:r>
      <w:r>
        <w:rPr>
          <w:rFonts w:ascii="Times New Roman" w:hAnsi="Times New Roman"/>
          <w:i/>
          <w:sz w:val="24"/>
          <w:szCs w:val="24"/>
          <w:lang w:val="id-ID"/>
        </w:rPr>
        <w:t xml:space="preserve">Cost of Living Index </w:t>
      </w:r>
      <w:r>
        <w:rPr>
          <w:rFonts w:ascii="Times New Roman" w:hAnsi="Times New Roman"/>
          <w:i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>L-5</w:t>
      </w:r>
    </w:p>
    <w:p w:rsidR="00976E5B" w:rsidRDefault="00976E5B"/>
    <w:sectPr w:rsidR="00976E5B" w:rsidSect="002E29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pgNumType w:fmt="lowerRoman"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CBF" w:rsidRDefault="002F6CBF" w:rsidP="002E29B6">
      <w:pPr>
        <w:spacing w:after="0" w:line="240" w:lineRule="auto"/>
      </w:pPr>
      <w:r>
        <w:separator/>
      </w:r>
    </w:p>
  </w:endnote>
  <w:endnote w:type="continuationSeparator" w:id="0">
    <w:p w:rsidR="002F6CBF" w:rsidRDefault="002F6CBF" w:rsidP="002E2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9B6" w:rsidRDefault="002E29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3638089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2E29B6" w:rsidRDefault="002E29B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xii</w:t>
        </w:r>
        <w:r>
          <w:rPr>
            <w:noProof/>
          </w:rPr>
          <w:fldChar w:fldCharType="end"/>
        </w:r>
      </w:p>
    </w:sdtContent>
  </w:sdt>
  <w:p w:rsidR="002E29B6" w:rsidRDefault="002E29B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9B6" w:rsidRDefault="002E29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CBF" w:rsidRDefault="002F6CBF" w:rsidP="002E29B6">
      <w:pPr>
        <w:spacing w:after="0" w:line="240" w:lineRule="auto"/>
      </w:pPr>
      <w:r>
        <w:separator/>
      </w:r>
    </w:p>
  </w:footnote>
  <w:footnote w:type="continuationSeparator" w:id="0">
    <w:p w:rsidR="002F6CBF" w:rsidRDefault="002F6CBF" w:rsidP="002E29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9B6" w:rsidRDefault="002E29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9B6" w:rsidRDefault="002E29B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9B6" w:rsidRDefault="002E29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9B6"/>
    <w:rsid w:val="002E29B6"/>
    <w:rsid w:val="002F6CBF"/>
    <w:rsid w:val="00506B6E"/>
    <w:rsid w:val="0097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9B6"/>
    <w:pPr>
      <w:spacing w:after="160" w:line="259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29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9B6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E29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9B6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9B6"/>
    <w:pPr>
      <w:spacing w:after="160" w:line="259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29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9B6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E29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9B6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HP-PC</dc:creator>
  <cp:lastModifiedBy>HP-PC</cp:lastModifiedBy>
  <cp:revision>1</cp:revision>
  <dcterms:created xsi:type="dcterms:W3CDTF">2019-10-01T05:11:00Z</dcterms:created>
  <dcterms:modified xsi:type="dcterms:W3CDTF">2019-10-01T05:12:00Z</dcterms:modified>
</cp:coreProperties>
</file>