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RENCANA BISNIS PENDIRIAN USAHA</w:t>
      </w:r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KOHIRUSH</w:t>
      </w:r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DI SENOPATI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, JAKARTA SELATAN</w:t>
      </w:r>
    </w:p>
    <w:p w:rsidR="004232E0" w:rsidRDefault="004232E0" w:rsidP="004232E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lang w:val="en-GB"/>
        </w:rPr>
        <w:t>Oleh :</w:t>
      </w:r>
      <w:proofErr w:type="gramEnd"/>
    </w:p>
    <w:p w:rsidR="004232E0" w:rsidRDefault="004232E0" w:rsidP="004232E0">
      <w:pPr>
        <w:spacing w:line="360" w:lineRule="auto"/>
        <w:ind w:left="2694"/>
        <w:jc w:val="both"/>
        <w:rPr>
          <w:rFonts w:ascii="Times New Roman" w:hAnsi="Times New Roman" w:cs="Times New Roman"/>
          <w:b/>
          <w:sz w:val="24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GB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en-GB"/>
        </w:rPr>
        <w:tab/>
        <w:t xml:space="preserve">: Albert Christopher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GB"/>
        </w:rPr>
        <w:t>Wiranata</w:t>
      </w:r>
      <w:proofErr w:type="spellEnd"/>
    </w:p>
    <w:p w:rsidR="004232E0" w:rsidRDefault="004232E0" w:rsidP="004232E0">
      <w:pPr>
        <w:spacing w:line="360" w:lineRule="auto"/>
        <w:ind w:left="2694"/>
        <w:jc w:val="both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NIM </w:t>
      </w:r>
      <w:r>
        <w:rPr>
          <w:rFonts w:ascii="Times New Roman" w:hAnsi="Times New Roman" w:cs="Times New Roman"/>
          <w:b/>
          <w:sz w:val="24"/>
          <w:szCs w:val="28"/>
          <w:lang w:val="en-GB"/>
        </w:rPr>
        <w:tab/>
        <w:t xml:space="preserve">: 78150367 </w:t>
      </w:r>
    </w:p>
    <w:p w:rsidR="004232E0" w:rsidRDefault="004232E0" w:rsidP="004232E0">
      <w:pPr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RENCANA BISNIS</w:t>
      </w:r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syarat</w:t>
      </w:r>
      <w:proofErr w:type="spellEnd"/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Bisnis</w:t>
      </w:r>
      <w:proofErr w:type="spellEnd"/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Bisnis</w:t>
      </w:r>
      <w:proofErr w:type="spellEnd"/>
    </w:p>
    <w:p w:rsidR="004232E0" w:rsidRDefault="004232E0" w:rsidP="004232E0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GB"/>
        </w:rPr>
        <w:t>Kewirausahaan</w:t>
      </w:r>
      <w:proofErr w:type="spellEnd"/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noProof/>
          <w:lang w:eastAsia="zh-CN"/>
        </w:rPr>
        <w:drawing>
          <wp:inline distT="0" distB="0" distL="0" distR="0" wp14:anchorId="00E8A756" wp14:editId="78684AC8">
            <wp:extent cx="2352675" cy="1971675"/>
            <wp:effectExtent l="0" t="0" r="9525" b="9525"/>
            <wp:docPr id="1" name="Picture 1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>INSTITUT</w:t>
      </w:r>
      <w:r>
        <w:rPr>
          <w:rFonts w:ascii="Times New Roman" w:hAnsi="Times New Roman" w:cs="Times New Roman"/>
          <w:b/>
          <w:sz w:val="24"/>
          <w:szCs w:val="28"/>
        </w:rPr>
        <w:t xml:space="preserve"> BISNIS DAN INFORMATIKA KWIK KIAN GIE</w:t>
      </w:r>
    </w:p>
    <w:p w:rsidR="004232E0" w:rsidRDefault="004232E0" w:rsidP="004232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516A13" w:rsidRPr="00FE11E7" w:rsidRDefault="0040005E" w:rsidP="00FE11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MARET</w:t>
      </w:r>
      <w:r w:rsidR="004232E0">
        <w:rPr>
          <w:rFonts w:ascii="Times New Roman" w:hAnsi="Times New Roman" w:cs="Times New Roman"/>
          <w:b/>
          <w:sz w:val="24"/>
          <w:szCs w:val="28"/>
        </w:rPr>
        <w:t xml:space="preserve"> 2019</w:t>
      </w:r>
      <w:bookmarkStart w:id="0" w:name="_GoBack"/>
      <w:bookmarkEnd w:id="0"/>
    </w:p>
    <w:sectPr w:rsidR="00516A13" w:rsidRPr="00FE11E7" w:rsidSect="00DE4A7B">
      <w:footerReference w:type="default" r:id="rId8"/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5C" w:rsidRDefault="00727B5C">
      <w:pPr>
        <w:spacing w:after="0" w:line="240" w:lineRule="auto"/>
      </w:pPr>
      <w:r>
        <w:separator/>
      </w:r>
    </w:p>
  </w:endnote>
  <w:endnote w:type="continuationSeparator" w:id="0">
    <w:p w:rsidR="00727B5C" w:rsidRDefault="0072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9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A7B" w:rsidRDefault="00446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1E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E4A7B" w:rsidRDefault="00727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5C" w:rsidRDefault="00727B5C">
      <w:pPr>
        <w:spacing w:after="0" w:line="240" w:lineRule="auto"/>
      </w:pPr>
      <w:r>
        <w:separator/>
      </w:r>
    </w:p>
  </w:footnote>
  <w:footnote w:type="continuationSeparator" w:id="0">
    <w:p w:rsidR="00727B5C" w:rsidRDefault="0072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FFA"/>
    <w:multiLevelType w:val="hybridMultilevel"/>
    <w:tmpl w:val="D9ECF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0A1"/>
    <w:multiLevelType w:val="hybridMultilevel"/>
    <w:tmpl w:val="4BCA1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469"/>
    <w:multiLevelType w:val="hybridMultilevel"/>
    <w:tmpl w:val="BD862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F4D"/>
    <w:multiLevelType w:val="hybridMultilevel"/>
    <w:tmpl w:val="1A629E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8D7"/>
    <w:multiLevelType w:val="hybridMultilevel"/>
    <w:tmpl w:val="536A79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30E"/>
    <w:multiLevelType w:val="hybridMultilevel"/>
    <w:tmpl w:val="2EFE2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3D1"/>
    <w:multiLevelType w:val="hybridMultilevel"/>
    <w:tmpl w:val="1F148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53F5"/>
    <w:multiLevelType w:val="hybridMultilevel"/>
    <w:tmpl w:val="4BCA1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50275"/>
    <w:multiLevelType w:val="hybridMultilevel"/>
    <w:tmpl w:val="DAF81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C77F6B"/>
    <w:multiLevelType w:val="hybridMultilevel"/>
    <w:tmpl w:val="A97207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0"/>
    <w:rsid w:val="00090FB3"/>
    <w:rsid w:val="000D08EE"/>
    <w:rsid w:val="00182C86"/>
    <w:rsid w:val="001D6FCC"/>
    <w:rsid w:val="0026182A"/>
    <w:rsid w:val="003014AB"/>
    <w:rsid w:val="003244DD"/>
    <w:rsid w:val="0034363C"/>
    <w:rsid w:val="0040005E"/>
    <w:rsid w:val="004113EC"/>
    <w:rsid w:val="004232E0"/>
    <w:rsid w:val="00445BDB"/>
    <w:rsid w:val="004464B8"/>
    <w:rsid w:val="00454BDA"/>
    <w:rsid w:val="00464170"/>
    <w:rsid w:val="005F7B29"/>
    <w:rsid w:val="00727B5C"/>
    <w:rsid w:val="007D0253"/>
    <w:rsid w:val="00847E59"/>
    <w:rsid w:val="008F2F6B"/>
    <w:rsid w:val="00971D8E"/>
    <w:rsid w:val="0099562D"/>
    <w:rsid w:val="009A5105"/>
    <w:rsid w:val="00A30EFF"/>
    <w:rsid w:val="00A31D39"/>
    <w:rsid w:val="00B46633"/>
    <w:rsid w:val="00BE2C72"/>
    <w:rsid w:val="00C01635"/>
    <w:rsid w:val="00E43E0E"/>
    <w:rsid w:val="00E65C64"/>
    <w:rsid w:val="00EA6930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8C90-49B5-4ED2-B954-A0D5F85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2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14</cp:revision>
  <dcterms:created xsi:type="dcterms:W3CDTF">2019-01-12T13:34:00Z</dcterms:created>
  <dcterms:modified xsi:type="dcterms:W3CDTF">2019-04-02T03:25:00Z</dcterms:modified>
</cp:coreProperties>
</file>